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3BDA4" w14:textId="77777777" w:rsidR="007B0231" w:rsidRPr="007B0231" w:rsidRDefault="00774363" w:rsidP="007B023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BUDGET</w:t>
      </w:r>
    </w:p>
    <w:p w14:paraId="74DF1B82" w14:textId="77777777" w:rsidR="007B0231" w:rsidRPr="00C23931" w:rsidRDefault="007B0231" w:rsidP="007B0231">
      <w:pPr>
        <w:jc w:val="center"/>
        <w:rPr>
          <w:rFonts w:ascii="Times New Roman" w:hAnsi="Times New Roman" w:cs="Times New Roman"/>
          <w:bCs/>
          <w:u w:val="single"/>
        </w:rPr>
      </w:pPr>
    </w:p>
    <w:p w14:paraId="2E2F4FC0" w14:textId="77777777" w:rsidR="007B0231" w:rsidRPr="007B0231" w:rsidRDefault="007B0231" w:rsidP="007B0231">
      <w:pPr>
        <w:jc w:val="center"/>
        <w:rPr>
          <w:rFonts w:ascii="Times New Roman" w:hAnsi="Times New Roman" w:cs="Times New Roman"/>
          <w:bCs/>
        </w:rPr>
      </w:pPr>
    </w:p>
    <w:p w14:paraId="68134699" w14:textId="77777777" w:rsidR="00E55E5C" w:rsidRDefault="00EF6BFB" w:rsidP="007B023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Vendor Name:  </w:t>
      </w:r>
      <w:r w:rsidR="00774363" w:rsidRPr="00774363">
        <w:rPr>
          <w:rFonts w:ascii="Times New Roman" w:hAnsi="Times New Roman" w:cs="Times New Roman"/>
          <w:b/>
          <w:bCs/>
          <w:u w:val="single"/>
        </w:rPr>
        <w:t>Seaway Valley Prevention Council</w:t>
      </w:r>
    </w:p>
    <w:p w14:paraId="46885138" w14:textId="77777777" w:rsidR="007B0231" w:rsidRDefault="00EF6BFB" w:rsidP="007B0231">
      <w:pPr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>Program N</w:t>
      </w:r>
      <w:r w:rsidR="007B0231" w:rsidRPr="007B0231">
        <w:rPr>
          <w:rFonts w:ascii="Times New Roman" w:hAnsi="Times New Roman" w:cs="Times New Roman"/>
          <w:b/>
          <w:bCs/>
        </w:rPr>
        <w:t>ame:</w:t>
      </w:r>
      <w:r>
        <w:rPr>
          <w:rFonts w:ascii="Times New Roman" w:hAnsi="Times New Roman" w:cs="Times New Roman"/>
          <w:b/>
          <w:bCs/>
        </w:rPr>
        <w:t xml:space="preserve"> </w:t>
      </w:r>
      <w:r w:rsidR="00774363">
        <w:rPr>
          <w:rFonts w:ascii="Times New Roman" w:hAnsi="Times New Roman" w:cs="Times New Roman"/>
          <w:b/>
          <w:bCs/>
          <w:u w:val="single"/>
        </w:rPr>
        <w:t>Connections</w:t>
      </w:r>
    </w:p>
    <w:p w14:paraId="76A0B1EC" w14:textId="28A95434" w:rsidR="007B0231" w:rsidRDefault="007B0231" w:rsidP="007B0231">
      <w:pPr>
        <w:rPr>
          <w:rFonts w:ascii="Times New Roman" w:hAnsi="Times New Roman" w:cs="Times New Roman"/>
          <w:b/>
          <w:bCs/>
          <w:u w:val="single"/>
        </w:rPr>
      </w:pPr>
      <w:r w:rsidRPr="007B0231">
        <w:rPr>
          <w:rFonts w:ascii="Times New Roman" w:hAnsi="Times New Roman" w:cs="Times New Roman"/>
          <w:b/>
          <w:bCs/>
        </w:rPr>
        <w:t>Program Period:</w:t>
      </w:r>
      <w:r w:rsidR="00EF6BFB">
        <w:rPr>
          <w:rFonts w:ascii="Times New Roman" w:hAnsi="Times New Roman" w:cs="Times New Roman"/>
          <w:b/>
          <w:bCs/>
        </w:rPr>
        <w:t xml:space="preserve"> </w:t>
      </w:r>
      <w:r w:rsidR="00A642CD">
        <w:rPr>
          <w:rFonts w:ascii="Times New Roman" w:hAnsi="Times New Roman" w:cs="Times New Roman"/>
          <w:b/>
          <w:bCs/>
          <w:u w:val="single"/>
        </w:rPr>
        <w:t>July 1, 202</w:t>
      </w:r>
      <w:r w:rsidR="00F904DC">
        <w:rPr>
          <w:rFonts w:ascii="Times New Roman" w:hAnsi="Times New Roman" w:cs="Times New Roman"/>
          <w:b/>
          <w:bCs/>
          <w:u w:val="single"/>
        </w:rPr>
        <w:t>6</w:t>
      </w:r>
      <w:r w:rsidR="00A642CD">
        <w:rPr>
          <w:rFonts w:ascii="Times New Roman" w:hAnsi="Times New Roman" w:cs="Times New Roman"/>
          <w:b/>
          <w:bCs/>
          <w:u w:val="single"/>
        </w:rPr>
        <w:t xml:space="preserve"> – June 30, 202</w:t>
      </w:r>
      <w:r w:rsidR="00F904DC">
        <w:rPr>
          <w:rFonts w:ascii="Times New Roman" w:hAnsi="Times New Roman" w:cs="Times New Roman"/>
          <w:b/>
          <w:bCs/>
          <w:u w:val="single"/>
        </w:rPr>
        <w:t>7</w:t>
      </w:r>
    </w:p>
    <w:p w14:paraId="0DD6B01C" w14:textId="77777777" w:rsidR="00E55E5C" w:rsidRDefault="00E55E5C" w:rsidP="007B0231">
      <w:pPr>
        <w:rPr>
          <w:rFonts w:ascii="Times New Roman" w:hAnsi="Times New Roman" w:cs="Times New Roman"/>
          <w:b/>
          <w:bCs/>
          <w:u w:val="single"/>
        </w:rPr>
      </w:pPr>
    </w:p>
    <w:p w14:paraId="002EE1F1" w14:textId="77777777" w:rsidR="00E55E5C" w:rsidRPr="007B0231" w:rsidRDefault="00E55E5C" w:rsidP="007B0231">
      <w:pPr>
        <w:rPr>
          <w:rFonts w:ascii="Times New Roman" w:hAnsi="Times New Roman" w:cs="Times New Roman"/>
          <w:bCs/>
          <w:sz w:val="20"/>
        </w:rPr>
      </w:pPr>
    </w:p>
    <w:p w14:paraId="219E7DC5" w14:textId="77777777" w:rsidR="007B0231" w:rsidRPr="007B0231" w:rsidRDefault="007B0231" w:rsidP="007B0231">
      <w:pPr>
        <w:ind w:left="4140" w:firstLine="180"/>
        <w:rPr>
          <w:rFonts w:ascii="Times New Roman" w:hAnsi="Times New Roman" w:cs="Times New Roman"/>
          <w:b/>
          <w:bCs/>
          <w:u w:val="single"/>
        </w:rPr>
      </w:pPr>
      <w:r w:rsidRPr="007B0231">
        <w:rPr>
          <w:rFonts w:ascii="Times New Roman" w:hAnsi="Times New Roman" w:cs="Times New Roman"/>
          <w:b/>
          <w:bCs/>
          <w:u w:val="single"/>
        </w:rPr>
        <w:t>Funds Requested</w:t>
      </w:r>
    </w:p>
    <w:p w14:paraId="584BB047" w14:textId="77777777" w:rsidR="007B0231" w:rsidRPr="007B0231" w:rsidRDefault="007B0231" w:rsidP="007B0231">
      <w:pPr>
        <w:rPr>
          <w:rFonts w:ascii="Times New Roman" w:hAnsi="Times New Roman" w:cs="Times New Roman"/>
          <w:b/>
          <w:bCs/>
          <w:sz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4140"/>
        <w:gridCol w:w="2556"/>
      </w:tblGrid>
      <w:tr w:rsidR="007B0231" w:rsidRPr="007B0231" w14:paraId="57C205DE" w14:textId="77777777" w:rsidTr="00D91EB5">
        <w:tc>
          <w:tcPr>
            <w:tcW w:w="3060" w:type="dxa"/>
          </w:tcPr>
          <w:p w14:paraId="6AB6877B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  <w:r w:rsidRPr="007B0231">
              <w:rPr>
                <w:rFonts w:ascii="Times New Roman" w:hAnsi="Times New Roman" w:cs="Times New Roman"/>
                <w:b/>
                <w:bCs/>
              </w:rPr>
              <w:t>Category</w:t>
            </w:r>
          </w:p>
        </w:tc>
        <w:tc>
          <w:tcPr>
            <w:tcW w:w="4140" w:type="dxa"/>
          </w:tcPr>
          <w:p w14:paraId="777864E7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  <w:r w:rsidRPr="007B0231">
              <w:rPr>
                <w:rFonts w:ascii="Times New Roman" w:hAnsi="Times New Roman" w:cs="Times New Roman"/>
                <w:b/>
                <w:bCs/>
              </w:rPr>
              <w:t>Basis</w:t>
            </w:r>
          </w:p>
        </w:tc>
        <w:tc>
          <w:tcPr>
            <w:tcW w:w="2556" w:type="dxa"/>
          </w:tcPr>
          <w:p w14:paraId="60C3EF59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  <w:r w:rsidRPr="007B0231">
              <w:rPr>
                <w:rFonts w:ascii="Times New Roman" w:hAnsi="Times New Roman" w:cs="Times New Roman"/>
                <w:b/>
                <w:bCs/>
              </w:rPr>
              <w:t>Total Amount</w:t>
            </w:r>
          </w:p>
        </w:tc>
      </w:tr>
      <w:tr w:rsidR="007B0231" w:rsidRPr="007B0231" w14:paraId="353B6A7C" w14:textId="77777777" w:rsidTr="00D91EB5">
        <w:trPr>
          <w:cantSplit/>
        </w:trPr>
        <w:tc>
          <w:tcPr>
            <w:tcW w:w="9756" w:type="dxa"/>
            <w:gridSpan w:val="3"/>
          </w:tcPr>
          <w:p w14:paraId="4967FC00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  <w:r w:rsidRPr="007B0231">
              <w:rPr>
                <w:rFonts w:ascii="Times New Roman" w:hAnsi="Times New Roman" w:cs="Times New Roman"/>
                <w:b/>
                <w:bCs/>
              </w:rPr>
              <w:t>Staff Positions</w:t>
            </w:r>
          </w:p>
        </w:tc>
      </w:tr>
      <w:tr w:rsidR="007B0231" w:rsidRPr="007B0231" w14:paraId="65201D1A" w14:textId="77777777" w:rsidTr="00D91EB5">
        <w:tc>
          <w:tcPr>
            <w:tcW w:w="3060" w:type="dxa"/>
          </w:tcPr>
          <w:p w14:paraId="4370F2C2" w14:textId="77777777" w:rsidR="007B0231" w:rsidRPr="007B0231" w:rsidRDefault="007B0231" w:rsidP="007B023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40" w:type="dxa"/>
          </w:tcPr>
          <w:p w14:paraId="5F1DE2E7" w14:textId="77777777" w:rsidR="00EF6BFB" w:rsidRPr="00EF6BFB" w:rsidRDefault="00EF6BFB" w:rsidP="00C405D5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6" w:type="dxa"/>
          </w:tcPr>
          <w:p w14:paraId="18969D60" w14:textId="77777777" w:rsidR="007B0231" w:rsidRPr="007B0231" w:rsidRDefault="007B0231" w:rsidP="007B0231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7B0231" w:rsidRPr="007B0231" w14:paraId="5D91E01A" w14:textId="77777777" w:rsidTr="00D91EB5">
        <w:tc>
          <w:tcPr>
            <w:tcW w:w="3060" w:type="dxa"/>
          </w:tcPr>
          <w:p w14:paraId="1C095540" w14:textId="77777777" w:rsidR="007B0231" w:rsidRPr="007B0231" w:rsidRDefault="007B0231" w:rsidP="00E55E5C">
            <w:pPr>
              <w:rPr>
                <w:rFonts w:ascii="Times New Roman" w:hAnsi="Times New Roman" w:cs="Times New Roman"/>
                <w:bCs/>
              </w:rPr>
            </w:pPr>
            <w:r w:rsidRPr="007B023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140" w:type="dxa"/>
          </w:tcPr>
          <w:p w14:paraId="2D1833D2" w14:textId="77777777" w:rsidR="007B0231" w:rsidRPr="00EF6BFB" w:rsidRDefault="007B0231" w:rsidP="00C405D5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6" w:type="dxa"/>
          </w:tcPr>
          <w:p w14:paraId="1488C247" w14:textId="77777777" w:rsidR="007B0231" w:rsidRPr="007B0231" w:rsidRDefault="007B0231" w:rsidP="007B0231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7B023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7B0231" w:rsidRPr="007B0231" w14:paraId="13197E18" w14:textId="77777777" w:rsidTr="00D91EB5">
        <w:tc>
          <w:tcPr>
            <w:tcW w:w="3060" w:type="dxa"/>
          </w:tcPr>
          <w:p w14:paraId="404F3C22" w14:textId="77777777" w:rsidR="007B0231" w:rsidRPr="007B0231" w:rsidRDefault="007B0231" w:rsidP="007B0231">
            <w:pPr>
              <w:rPr>
                <w:rFonts w:ascii="Times New Roman" w:hAnsi="Times New Roman" w:cs="Times New Roman"/>
                <w:bCs/>
              </w:rPr>
            </w:pPr>
            <w:r w:rsidRPr="007B023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140" w:type="dxa"/>
          </w:tcPr>
          <w:p w14:paraId="3AC2B367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</w:tcPr>
          <w:p w14:paraId="5A694218" w14:textId="77777777" w:rsidR="007B0231" w:rsidRPr="007B0231" w:rsidRDefault="007B0231" w:rsidP="007B0231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7B023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7B0231" w:rsidRPr="007B0231" w14:paraId="432854CA" w14:textId="77777777" w:rsidTr="00D91EB5">
        <w:tc>
          <w:tcPr>
            <w:tcW w:w="3060" w:type="dxa"/>
          </w:tcPr>
          <w:p w14:paraId="54071D5C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40" w:type="dxa"/>
          </w:tcPr>
          <w:p w14:paraId="2FFE2691" w14:textId="77777777" w:rsidR="007B0231" w:rsidRPr="007B0231" w:rsidRDefault="007B0231" w:rsidP="007B02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B0231">
              <w:rPr>
                <w:rFonts w:ascii="Times New Roman" w:hAnsi="Times New Roman" w:cs="Times New Roman"/>
                <w:b/>
                <w:bCs/>
              </w:rPr>
              <w:t>Subtotal</w:t>
            </w:r>
          </w:p>
        </w:tc>
        <w:tc>
          <w:tcPr>
            <w:tcW w:w="2556" w:type="dxa"/>
          </w:tcPr>
          <w:p w14:paraId="441A61D7" w14:textId="77777777" w:rsidR="007B0231" w:rsidRPr="007B0231" w:rsidRDefault="007B0231" w:rsidP="00C405D5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7B0231" w:rsidRPr="007B0231" w14:paraId="0CC5765B" w14:textId="77777777" w:rsidTr="00D91EB5">
        <w:trPr>
          <w:cantSplit/>
        </w:trPr>
        <w:tc>
          <w:tcPr>
            <w:tcW w:w="9756" w:type="dxa"/>
            <w:gridSpan w:val="3"/>
          </w:tcPr>
          <w:p w14:paraId="7D49A17F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  <w:r w:rsidRPr="007B0231">
              <w:rPr>
                <w:rFonts w:ascii="Times New Roman" w:hAnsi="Times New Roman" w:cs="Times New Roman"/>
                <w:b/>
                <w:bCs/>
              </w:rPr>
              <w:t>Fringes (Describe)</w:t>
            </w:r>
          </w:p>
        </w:tc>
      </w:tr>
      <w:tr w:rsidR="007B0231" w:rsidRPr="007B0231" w14:paraId="5A403A21" w14:textId="77777777" w:rsidTr="00D91EB5">
        <w:tc>
          <w:tcPr>
            <w:tcW w:w="3060" w:type="dxa"/>
          </w:tcPr>
          <w:p w14:paraId="0E5A4639" w14:textId="77777777" w:rsidR="00EF6BFB" w:rsidRPr="007B0231" w:rsidRDefault="007B0231" w:rsidP="007B0231">
            <w:pPr>
              <w:rPr>
                <w:rFonts w:ascii="Times New Roman" w:hAnsi="Times New Roman" w:cs="Times New Roman"/>
                <w:bCs/>
              </w:rPr>
            </w:pPr>
            <w:r w:rsidRPr="007B0231">
              <w:rPr>
                <w:rFonts w:ascii="Times New Roman" w:hAnsi="Times New Roman" w:cs="Times New Roman"/>
                <w:bCs/>
              </w:rPr>
              <w:t xml:space="preserve"> </w:t>
            </w:r>
            <w:r w:rsidR="00EF6BFB">
              <w:rPr>
                <w:rFonts w:ascii="Times New Roman" w:hAnsi="Times New Roman" w:cs="Times New Roman"/>
                <w:bCs/>
              </w:rPr>
              <w:t>FICA</w:t>
            </w:r>
          </w:p>
        </w:tc>
        <w:tc>
          <w:tcPr>
            <w:tcW w:w="4140" w:type="dxa"/>
          </w:tcPr>
          <w:p w14:paraId="38449EEC" w14:textId="77777777" w:rsidR="00EF6BFB" w:rsidRPr="00C23931" w:rsidRDefault="00EF6BFB" w:rsidP="00EF6BFB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6" w:type="dxa"/>
          </w:tcPr>
          <w:p w14:paraId="3B918FA3" w14:textId="77777777" w:rsidR="007B0231" w:rsidRPr="007B0231" w:rsidRDefault="007B0231" w:rsidP="007B0231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7B0231" w:rsidRPr="007B0231" w14:paraId="4585ED3D" w14:textId="77777777" w:rsidTr="00D91EB5">
        <w:tc>
          <w:tcPr>
            <w:tcW w:w="3060" w:type="dxa"/>
          </w:tcPr>
          <w:p w14:paraId="6D02DCA0" w14:textId="77777777" w:rsidR="007B0231" w:rsidRPr="007B0231" w:rsidRDefault="007B0231" w:rsidP="007B0231">
            <w:pPr>
              <w:rPr>
                <w:rFonts w:ascii="Times New Roman" w:hAnsi="Times New Roman" w:cs="Times New Roman"/>
                <w:bCs/>
              </w:rPr>
            </w:pPr>
            <w:r w:rsidRPr="007B0231">
              <w:rPr>
                <w:rFonts w:ascii="Times New Roman" w:hAnsi="Times New Roman" w:cs="Times New Roman"/>
                <w:bCs/>
              </w:rPr>
              <w:t xml:space="preserve"> </w:t>
            </w:r>
            <w:r w:rsidR="00EF6BFB">
              <w:rPr>
                <w:rFonts w:ascii="Times New Roman" w:hAnsi="Times New Roman" w:cs="Times New Roman"/>
                <w:bCs/>
              </w:rPr>
              <w:t>Health</w:t>
            </w:r>
          </w:p>
        </w:tc>
        <w:tc>
          <w:tcPr>
            <w:tcW w:w="4140" w:type="dxa"/>
          </w:tcPr>
          <w:p w14:paraId="21D6E1C2" w14:textId="77777777" w:rsidR="007B0231" w:rsidRPr="00C23931" w:rsidRDefault="007B0231" w:rsidP="00321CA1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6" w:type="dxa"/>
          </w:tcPr>
          <w:p w14:paraId="4B9F9E3A" w14:textId="77777777" w:rsidR="007B0231" w:rsidRPr="007B0231" w:rsidRDefault="007B0231" w:rsidP="007B0231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7B0231" w:rsidRPr="007B0231" w14:paraId="6B7282EA" w14:textId="77777777" w:rsidTr="00D91EB5">
        <w:tc>
          <w:tcPr>
            <w:tcW w:w="3060" w:type="dxa"/>
          </w:tcPr>
          <w:p w14:paraId="3DEB12A7" w14:textId="77777777" w:rsidR="007B0231" w:rsidRPr="007B0231" w:rsidRDefault="007B0231" w:rsidP="007B0231">
            <w:pPr>
              <w:rPr>
                <w:rFonts w:ascii="Times New Roman" w:hAnsi="Times New Roman" w:cs="Times New Roman"/>
                <w:bCs/>
              </w:rPr>
            </w:pPr>
            <w:r w:rsidRPr="007B0231">
              <w:rPr>
                <w:rFonts w:ascii="Times New Roman" w:hAnsi="Times New Roman" w:cs="Times New Roman"/>
                <w:bCs/>
              </w:rPr>
              <w:t xml:space="preserve"> </w:t>
            </w:r>
            <w:r w:rsidR="00EF6BFB">
              <w:rPr>
                <w:rFonts w:ascii="Times New Roman" w:hAnsi="Times New Roman" w:cs="Times New Roman"/>
                <w:bCs/>
              </w:rPr>
              <w:t>Unemployment</w:t>
            </w:r>
          </w:p>
        </w:tc>
        <w:tc>
          <w:tcPr>
            <w:tcW w:w="4140" w:type="dxa"/>
          </w:tcPr>
          <w:p w14:paraId="7E37742B" w14:textId="77777777" w:rsidR="007B0231" w:rsidRPr="00C23931" w:rsidRDefault="007B0231" w:rsidP="00321CA1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6" w:type="dxa"/>
          </w:tcPr>
          <w:p w14:paraId="30709E37" w14:textId="77777777" w:rsidR="007B0231" w:rsidRPr="007B0231" w:rsidRDefault="007B0231" w:rsidP="007B0231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7B0231" w:rsidRPr="007B0231" w14:paraId="5BF28E2A" w14:textId="77777777" w:rsidTr="00D91EB5">
        <w:tc>
          <w:tcPr>
            <w:tcW w:w="3060" w:type="dxa"/>
          </w:tcPr>
          <w:p w14:paraId="23152A2B" w14:textId="77777777" w:rsidR="007B0231" w:rsidRPr="007B0231" w:rsidRDefault="007B0231" w:rsidP="007B0231">
            <w:pPr>
              <w:rPr>
                <w:rFonts w:ascii="Times New Roman" w:hAnsi="Times New Roman" w:cs="Times New Roman"/>
                <w:bCs/>
              </w:rPr>
            </w:pPr>
            <w:r w:rsidRPr="007B0231">
              <w:rPr>
                <w:rFonts w:ascii="Times New Roman" w:hAnsi="Times New Roman" w:cs="Times New Roman"/>
                <w:bCs/>
              </w:rPr>
              <w:t xml:space="preserve"> </w:t>
            </w:r>
            <w:r w:rsidR="00EF6BFB">
              <w:rPr>
                <w:rFonts w:ascii="Times New Roman" w:hAnsi="Times New Roman" w:cs="Times New Roman"/>
                <w:bCs/>
              </w:rPr>
              <w:t>Disability</w:t>
            </w:r>
          </w:p>
        </w:tc>
        <w:tc>
          <w:tcPr>
            <w:tcW w:w="4140" w:type="dxa"/>
          </w:tcPr>
          <w:p w14:paraId="7DFF8178" w14:textId="77777777" w:rsidR="007B0231" w:rsidRPr="00C23931" w:rsidRDefault="007B0231" w:rsidP="00321CA1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6" w:type="dxa"/>
          </w:tcPr>
          <w:p w14:paraId="4E16CE3B" w14:textId="77777777" w:rsidR="007B0231" w:rsidRPr="007B0231" w:rsidRDefault="007B0231" w:rsidP="007B0231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EF6BFB" w:rsidRPr="007B0231" w14:paraId="434F65CB" w14:textId="77777777" w:rsidTr="00D91EB5">
        <w:tc>
          <w:tcPr>
            <w:tcW w:w="3060" w:type="dxa"/>
          </w:tcPr>
          <w:p w14:paraId="0344CE35" w14:textId="77777777" w:rsidR="00EF6BFB" w:rsidRPr="007B0231" w:rsidRDefault="00EF6BFB" w:rsidP="007B023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Workers Comp</w:t>
            </w:r>
          </w:p>
        </w:tc>
        <w:tc>
          <w:tcPr>
            <w:tcW w:w="4140" w:type="dxa"/>
          </w:tcPr>
          <w:p w14:paraId="01A77EC8" w14:textId="77777777" w:rsidR="00EF6BFB" w:rsidRPr="00C23931" w:rsidRDefault="00EF6BFB" w:rsidP="00EF6BFB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6" w:type="dxa"/>
          </w:tcPr>
          <w:p w14:paraId="11B762A1" w14:textId="77777777" w:rsidR="00EF6BFB" w:rsidRPr="007B0231" w:rsidRDefault="00EF6BFB" w:rsidP="007B0231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EF6BFB" w:rsidRPr="007B0231" w14:paraId="3269FE08" w14:textId="77777777" w:rsidTr="00D91EB5">
        <w:tc>
          <w:tcPr>
            <w:tcW w:w="3060" w:type="dxa"/>
          </w:tcPr>
          <w:p w14:paraId="5800E302" w14:textId="77777777" w:rsidR="00EF6BFB" w:rsidRPr="007B0231" w:rsidRDefault="00EF6BFB" w:rsidP="007B023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Retirement</w:t>
            </w:r>
          </w:p>
        </w:tc>
        <w:tc>
          <w:tcPr>
            <w:tcW w:w="4140" w:type="dxa"/>
          </w:tcPr>
          <w:p w14:paraId="3511B3F8" w14:textId="77777777" w:rsidR="00EF6BFB" w:rsidRPr="00C23931" w:rsidRDefault="00EF6BFB" w:rsidP="00EF6BFB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6" w:type="dxa"/>
          </w:tcPr>
          <w:p w14:paraId="03320EAF" w14:textId="77777777" w:rsidR="00EF6BFB" w:rsidRPr="007B0231" w:rsidRDefault="00EF6BFB" w:rsidP="007B0231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7B0231" w:rsidRPr="007B0231" w14:paraId="1293A606" w14:textId="77777777" w:rsidTr="00D91EB5">
        <w:tc>
          <w:tcPr>
            <w:tcW w:w="3060" w:type="dxa"/>
          </w:tcPr>
          <w:p w14:paraId="27434410" w14:textId="77777777" w:rsidR="007B0231" w:rsidRPr="007B0231" w:rsidRDefault="007B0231" w:rsidP="007B023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40" w:type="dxa"/>
          </w:tcPr>
          <w:p w14:paraId="5A96EB68" w14:textId="77777777" w:rsidR="007B0231" w:rsidRPr="007B0231" w:rsidRDefault="00EF6BFB" w:rsidP="00E55E5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</w:t>
            </w:r>
            <w:r w:rsidR="007B0231" w:rsidRPr="007B0231">
              <w:rPr>
                <w:rFonts w:ascii="Times New Roman" w:hAnsi="Times New Roman" w:cs="Times New Roman"/>
                <w:b/>
                <w:bCs/>
              </w:rPr>
              <w:t>Subtotal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</w:t>
            </w:r>
          </w:p>
        </w:tc>
        <w:tc>
          <w:tcPr>
            <w:tcW w:w="2556" w:type="dxa"/>
          </w:tcPr>
          <w:p w14:paraId="6AD1ED90" w14:textId="77777777" w:rsidR="007B0231" w:rsidRPr="007B0231" w:rsidRDefault="007B0231" w:rsidP="00C405D5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7B0231" w:rsidRPr="007B0231" w14:paraId="68DFC051" w14:textId="77777777" w:rsidTr="00D91EB5">
        <w:trPr>
          <w:cantSplit/>
        </w:trPr>
        <w:tc>
          <w:tcPr>
            <w:tcW w:w="9756" w:type="dxa"/>
            <w:gridSpan w:val="3"/>
          </w:tcPr>
          <w:p w14:paraId="4554FFA2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  <w:r w:rsidRPr="007B0231">
              <w:rPr>
                <w:rFonts w:ascii="Times New Roman" w:hAnsi="Times New Roman" w:cs="Times New Roman"/>
                <w:b/>
                <w:bCs/>
              </w:rPr>
              <w:t>Other Costs (Describe)</w:t>
            </w:r>
          </w:p>
        </w:tc>
      </w:tr>
      <w:tr w:rsidR="007B0231" w:rsidRPr="007B0231" w14:paraId="03196DAD" w14:textId="77777777" w:rsidTr="00D91EB5">
        <w:tc>
          <w:tcPr>
            <w:tcW w:w="3060" w:type="dxa"/>
          </w:tcPr>
          <w:p w14:paraId="6AE1D4CA" w14:textId="77777777" w:rsidR="007B0231" w:rsidRPr="00C23931" w:rsidRDefault="00E55E5C" w:rsidP="007B023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Tuition</w:t>
            </w:r>
          </w:p>
        </w:tc>
        <w:tc>
          <w:tcPr>
            <w:tcW w:w="4140" w:type="dxa"/>
          </w:tcPr>
          <w:p w14:paraId="74AD42C4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</w:tcPr>
          <w:p w14:paraId="35E73CEF" w14:textId="77777777" w:rsidR="007B0231" w:rsidRPr="007B0231" w:rsidRDefault="007B0231" w:rsidP="00E9209C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7B0231" w:rsidRPr="007B0231" w14:paraId="6929E008" w14:textId="77777777" w:rsidTr="00D91EB5">
        <w:tc>
          <w:tcPr>
            <w:tcW w:w="3060" w:type="dxa"/>
          </w:tcPr>
          <w:p w14:paraId="019138F4" w14:textId="77777777" w:rsidR="007B0231" w:rsidRPr="00C23931" w:rsidRDefault="007B0231" w:rsidP="007B0231">
            <w:pPr>
              <w:rPr>
                <w:rFonts w:ascii="Times New Roman" w:hAnsi="Times New Roman" w:cs="Times New Roman"/>
                <w:bCs/>
              </w:rPr>
            </w:pPr>
            <w:r w:rsidRPr="00C23931">
              <w:rPr>
                <w:rFonts w:ascii="Times New Roman" w:hAnsi="Times New Roman" w:cs="Times New Roman"/>
                <w:bCs/>
              </w:rPr>
              <w:t>Supplies</w:t>
            </w:r>
          </w:p>
        </w:tc>
        <w:tc>
          <w:tcPr>
            <w:tcW w:w="4140" w:type="dxa"/>
          </w:tcPr>
          <w:p w14:paraId="3B429779" w14:textId="5A9EDB9A" w:rsidR="007B0231" w:rsidRPr="00C23931" w:rsidRDefault="0036154C" w:rsidP="00C405D5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Program supplies and participant meals</w:t>
            </w:r>
          </w:p>
        </w:tc>
        <w:tc>
          <w:tcPr>
            <w:tcW w:w="2556" w:type="dxa"/>
          </w:tcPr>
          <w:p w14:paraId="04B9DB97" w14:textId="423C3BC5" w:rsidR="007B0231" w:rsidRPr="007B0231" w:rsidRDefault="0036154C" w:rsidP="00321CA1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$1,</w:t>
            </w:r>
            <w:r w:rsidR="00A642CD">
              <w:rPr>
                <w:rFonts w:ascii="Times New Roman" w:hAnsi="Times New Roman" w:cs="Times New Roman"/>
                <w:bCs/>
              </w:rPr>
              <w:t>500</w:t>
            </w:r>
            <w:r>
              <w:rPr>
                <w:rFonts w:ascii="Times New Roman" w:hAnsi="Times New Roman" w:cs="Times New Roman"/>
                <w:bCs/>
              </w:rPr>
              <w:t>.00</w:t>
            </w:r>
          </w:p>
        </w:tc>
      </w:tr>
      <w:tr w:rsidR="007B0231" w:rsidRPr="007B0231" w14:paraId="3F7915DB" w14:textId="77777777" w:rsidTr="00D91EB5">
        <w:tc>
          <w:tcPr>
            <w:tcW w:w="3060" w:type="dxa"/>
          </w:tcPr>
          <w:p w14:paraId="06848B3F" w14:textId="77777777" w:rsidR="007B0231" w:rsidRPr="00C23931" w:rsidRDefault="00E55E5C" w:rsidP="007B023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Testing</w:t>
            </w:r>
          </w:p>
        </w:tc>
        <w:tc>
          <w:tcPr>
            <w:tcW w:w="4140" w:type="dxa"/>
          </w:tcPr>
          <w:p w14:paraId="25DE986D" w14:textId="77777777" w:rsidR="007B0231" w:rsidRPr="00C23931" w:rsidRDefault="007B0231" w:rsidP="00C405D5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6" w:type="dxa"/>
          </w:tcPr>
          <w:p w14:paraId="678A4B56" w14:textId="77777777" w:rsidR="007B0231" w:rsidRPr="007B0231" w:rsidRDefault="007B0231" w:rsidP="00E9209C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7B0231" w:rsidRPr="007B0231" w14:paraId="0CC7F5C8" w14:textId="77777777" w:rsidTr="00D91EB5">
        <w:tc>
          <w:tcPr>
            <w:tcW w:w="3060" w:type="dxa"/>
          </w:tcPr>
          <w:p w14:paraId="234856D1" w14:textId="77777777" w:rsidR="007B0231" w:rsidRPr="00C23931" w:rsidRDefault="00E55E5C" w:rsidP="007B023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Textbooks</w:t>
            </w:r>
          </w:p>
        </w:tc>
        <w:tc>
          <w:tcPr>
            <w:tcW w:w="4140" w:type="dxa"/>
          </w:tcPr>
          <w:p w14:paraId="293744C0" w14:textId="77777777" w:rsidR="007B0231" w:rsidRPr="00C23931" w:rsidRDefault="007B0231" w:rsidP="007B0231">
            <w:pPr>
              <w:rPr>
                <w:rFonts w:ascii="Times New Roman" w:hAnsi="Times New Roman" w:cs="Times New Roman"/>
                <w:bCs/>
              </w:rPr>
            </w:pPr>
            <w:r w:rsidRPr="00C2393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556" w:type="dxa"/>
          </w:tcPr>
          <w:p w14:paraId="485555C3" w14:textId="77777777" w:rsidR="007B0231" w:rsidRPr="007B0231" w:rsidRDefault="007B0231" w:rsidP="00AC51FB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7B0231" w:rsidRPr="007B0231" w14:paraId="58F7AFF4" w14:textId="77777777" w:rsidTr="00D91EB5">
        <w:tc>
          <w:tcPr>
            <w:tcW w:w="3060" w:type="dxa"/>
          </w:tcPr>
          <w:p w14:paraId="6E2CA842" w14:textId="77777777" w:rsidR="007B0231" w:rsidRPr="00C23931" w:rsidRDefault="007B0231" w:rsidP="007B0231">
            <w:pPr>
              <w:rPr>
                <w:rFonts w:ascii="Times New Roman" w:hAnsi="Times New Roman" w:cs="Times New Roman"/>
                <w:bCs/>
              </w:rPr>
            </w:pPr>
            <w:r w:rsidRPr="00C23931">
              <w:rPr>
                <w:rFonts w:ascii="Times New Roman" w:hAnsi="Times New Roman" w:cs="Times New Roman"/>
                <w:bCs/>
              </w:rPr>
              <w:t>Equipment</w:t>
            </w:r>
          </w:p>
        </w:tc>
        <w:tc>
          <w:tcPr>
            <w:tcW w:w="4140" w:type="dxa"/>
          </w:tcPr>
          <w:p w14:paraId="423FEB6E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</w:tcPr>
          <w:p w14:paraId="2937B3C1" w14:textId="77777777" w:rsidR="007B0231" w:rsidRPr="007B0231" w:rsidRDefault="007B0231" w:rsidP="007B0231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7B023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7B0231" w:rsidRPr="007B0231" w14:paraId="69733A19" w14:textId="77777777" w:rsidTr="00D91EB5">
        <w:tc>
          <w:tcPr>
            <w:tcW w:w="3060" w:type="dxa"/>
          </w:tcPr>
          <w:p w14:paraId="3126105D" w14:textId="77777777" w:rsidR="007B0231" w:rsidRPr="00C23931" w:rsidRDefault="007B0231" w:rsidP="007B0231">
            <w:pPr>
              <w:rPr>
                <w:rFonts w:ascii="Times New Roman" w:hAnsi="Times New Roman" w:cs="Times New Roman"/>
                <w:bCs/>
              </w:rPr>
            </w:pPr>
            <w:r w:rsidRPr="00C23931">
              <w:rPr>
                <w:rFonts w:ascii="Times New Roman" w:hAnsi="Times New Roman" w:cs="Times New Roman"/>
                <w:bCs/>
              </w:rPr>
              <w:t>Allowances</w:t>
            </w:r>
          </w:p>
        </w:tc>
        <w:tc>
          <w:tcPr>
            <w:tcW w:w="4140" w:type="dxa"/>
          </w:tcPr>
          <w:p w14:paraId="1C4E88C5" w14:textId="28D89FB4" w:rsidR="007B0231" w:rsidRPr="0036154C" w:rsidRDefault="0036154C" w:rsidP="0036154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Educator mileage @ federal per diem rate</w:t>
            </w:r>
          </w:p>
        </w:tc>
        <w:tc>
          <w:tcPr>
            <w:tcW w:w="2556" w:type="dxa"/>
          </w:tcPr>
          <w:p w14:paraId="0BE19DE6" w14:textId="47425532" w:rsidR="007B0231" w:rsidRPr="007B0231" w:rsidRDefault="0036154C" w:rsidP="007B0231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$</w:t>
            </w:r>
            <w:r w:rsidR="00A642CD">
              <w:rPr>
                <w:rFonts w:ascii="Times New Roman" w:hAnsi="Times New Roman" w:cs="Times New Roman"/>
                <w:bCs/>
              </w:rPr>
              <w:t>10</w:t>
            </w:r>
            <w:r>
              <w:rPr>
                <w:rFonts w:ascii="Times New Roman" w:hAnsi="Times New Roman" w:cs="Times New Roman"/>
                <w:bCs/>
              </w:rPr>
              <w:t>0.00</w:t>
            </w:r>
          </w:p>
        </w:tc>
      </w:tr>
      <w:tr w:rsidR="007B0231" w:rsidRPr="007B0231" w14:paraId="6F35261D" w14:textId="77777777" w:rsidTr="00D91EB5">
        <w:tc>
          <w:tcPr>
            <w:tcW w:w="3060" w:type="dxa"/>
          </w:tcPr>
          <w:p w14:paraId="0488BE1B" w14:textId="77777777" w:rsidR="007B0231" w:rsidRPr="00C23931" w:rsidRDefault="007B0231" w:rsidP="007B0231">
            <w:pPr>
              <w:rPr>
                <w:rFonts w:ascii="Times New Roman" w:hAnsi="Times New Roman" w:cs="Times New Roman"/>
                <w:bCs/>
              </w:rPr>
            </w:pPr>
            <w:r w:rsidRPr="00C23931">
              <w:rPr>
                <w:rFonts w:ascii="Times New Roman" w:hAnsi="Times New Roman" w:cs="Times New Roman"/>
                <w:bCs/>
              </w:rPr>
              <w:t>Wages</w:t>
            </w:r>
          </w:p>
        </w:tc>
        <w:tc>
          <w:tcPr>
            <w:tcW w:w="4140" w:type="dxa"/>
          </w:tcPr>
          <w:p w14:paraId="0CF1D04D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</w:tcPr>
          <w:p w14:paraId="33D0E02E" w14:textId="77777777" w:rsidR="007B0231" w:rsidRPr="007B0231" w:rsidRDefault="007B0231" w:rsidP="007B0231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7B023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7B0231" w:rsidRPr="007B0231" w14:paraId="25D85D1F" w14:textId="77777777" w:rsidTr="00D91EB5">
        <w:tc>
          <w:tcPr>
            <w:tcW w:w="3060" w:type="dxa"/>
          </w:tcPr>
          <w:p w14:paraId="65042BD5" w14:textId="77777777" w:rsidR="007B0231" w:rsidRPr="00C23931" w:rsidRDefault="00C23931" w:rsidP="007B0231">
            <w:pPr>
              <w:rPr>
                <w:rFonts w:ascii="Times New Roman" w:hAnsi="Times New Roman" w:cs="Times New Roman"/>
                <w:bCs/>
              </w:rPr>
            </w:pPr>
            <w:r w:rsidRPr="00C23931">
              <w:rPr>
                <w:rFonts w:ascii="Times New Roman" w:hAnsi="Times New Roman" w:cs="Times New Roman"/>
                <w:bCs/>
              </w:rPr>
              <w:t>Participant Stipends</w:t>
            </w:r>
          </w:p>
        </w:tc>
        <w:tc>
          <w:tcPr>
            <w:tcW w:w="4140" w:type="dxa"/>
          </w:tcPr>
          <w:p w14:paraId="6C12699C" w14:textId="75A44B83" w:rsidR="007B0231" w:rsidRPr="007B0231" w:rsidRDefault="0036154C" w:rsidP="00C23931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$50.00 x 60 participants</w:t>
            </w:r>
          </w:p>
        </w:tc>
        <w:tc>
          <w:tcPr>
            <w:tcW w:w="2556" w:type="dxa"/>
          </w:tcPr>
          <w:p w14:paraId="196A80B5" w14:textId="35BD16F9" w:rsidR="007B0231" w:rsidRPr="007B0231" w:rsidRDefault="0036154C" w:rsidP="00C405D5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$3,000.00</w:t>
            </w:r>
          </w:p>
        </w:tc>
      </w:tr>
      <w:tr w:rsidR="007B0231" w:rsidRPr="007B0231" w14:paraId="073EEB73" w14:textId="77777777" w:rsidTr="00D91EB5">
        <w:tc>
          <w:tcPr>
            <w:tcW w:w="3060" w:type="dxa"/>
          </w:tcPr>
          <w:p w14:paraId="78793F08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0" w:type="dxa"/>
          </w:tcPr>
          <w:p w14:paraId="5E740EC4" w14:textId="77777777" w:rsidR="007B0231" w:rsidRPr="007B0231" w:rsidRDefault="007B0231" w:rsidP="007B02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B0231">
              <w:rPr>
                <w:rFonts w:ascii="Times New Roman" w:hAnsi="Times New Roman" w:cs="Times New Roman"/>
                <w:b/>
                <w:bCs/>
              </w:rPr>
              <w:t>Subtotal</w:t>
            </w:r>
          </w:p>
        </w:tc>
        <w:tc>
          <w:tcPr>
            <w:tcW w:w="2556" w:type="dxa"/>
          </w:tcPr>
          <w:p w14:paraId="25674E98" w14:textId="6CA095BF" w:rsidR="007B0231" w:rsidRPr="007B0231" w:rsidRDefault="0036154C" w:rsidP="007B023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$4,</w:t>
            </w:r>
            <w:r w:rsidR="00A642CD">
              <w:rPr>
                <w:rFonts w:ascii="Times New Roman" w:hAnsi="Times New Roman" w:cs="Times New Roman"/>
                <w:bCs/>
              </w:rPr>
              <w:t>600</w:t>
            </w:r>
            <w:r>
              <w:rPr>
                <w:rFonts w:ascii="Times New Roman" w:hAnsi="Times New Roman" w:cs="Times New Roman"/>
                <w:bCs/>
              </w:rPr>
              <w:t>.00</w:t>
            </w:r>
          </w:p>
        </w:tc>
      </w:tr>
      <w:tr w:rsidR="007B0231" w:rsidRPr="007B0231" w14:paraId="5D397D99" w14:textId="77777777" w:rsidTr="00D91EB5">
        <w:trPr>
          <w:cantSplit/>
        </w:trPr>
        <w:tc>
          <w:tcPr>
            <w:tcW w:w="9756" w:type="dxa"/>
            <w:gridSpan w:val="3"/>
          </w:tcPr>
          <w:p w14:paraId="13DB402B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  <w:r w:rsidRPr="007B0231">
              <w:rPr>
                <w:rFonts w:ascii="Times New Roman" w:hAnsi="Times New Roman" w:cs="Times New Roman"/>
                <w:b/>
                <w:bCs/>
              </w:rPr>
              <w:t>Youth Supportive Services Costs (Describe)</w:t>
            </w:r>
          </w:p>
        </w:tc>
      </w:tr>
      <w:tr w:rsidR="007B0231" w:rsidRPr="007B0231" w14:paraId="52F00C45" w14:textId="77777777" w:rsidTr="00D91EB5">
        <w:tc>
          <w:tcPr>
            <w:tcW w:w="3060" w:type="dxa"/>
          </w:tcPr>
          <w:p w14:paraId="01943778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0" w:type="dxa"/>
          </w:tcPr>
          <w:p w14:paraId="2E20A4C0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</w:tcPr>
          <w:p w14:paraId="355D2F65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0231" w:rsidRPr="007B0231" w14:paraId="785F511F" w14:textId="77777777" w:rsidTr="00D91EB5">
        <w:tc>
          <w:tcPr>
            <w:tcW w:w="3060" w:type="dxa"/>
          </w:tcPr>
          <w:p w14:paraId="5E139BB4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4140" w:type="dxa"/>
          </w:tcPr>
          <w:p w14:paraId="31492873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</w:tcPr>
          <w:p w14:paraId="5EA1985F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0231" w:rsidRPr="007B0231" w14:paraId="0A71E698" w14:textId="77777777" w:rsidTr="00D91EB5">
        <w:tc>
          <w:tcPr>
            <w:tcW w:w="3060" w:type="dxa"/>
          </w:tcPr>
          <w:p w14:paraId="7BB7FF94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  <w:r w:rsidRPr="007B0231">
              <w:rPr>
                <w:rFonts w:ascii="Times New Roman" w:hAnsi="Times New Roman" w:cs="Times New Roman"/>
                <w:b/>
                <w:bCs/>
              </w:rPr>
              <w:t>Subcontracts (Describe)</w:t>
            </w:r>
          </w:p>
        </w:tc>
        <w:tc>
          <w:tcPr>
            <w:tcW w:w="4140" w:type="dxa"/>
          </w:tcPr>
          <w:p w14:paraId="5CD4D191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</w:tcPr>
          <w:p w14:paraId="6B788ACE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0231" w:rsidRPr="007B0231" w14:paraId="7EE1D502" w14:textId="77777777" w:rsidTr="00D91EB5">
        <w:tc>
          <w:tcPr>
            <w:tcW w:w="3060" w:type="dxa"/>
          </w:tcPr>
          <w:p w14:paraId="4EA7FC1B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40" w:type="dxa"/>
          </w:tcPr>
          <w:p w14:paraId="1D7F7C11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</w:tcPr>
          <w:p w14:paraId="3EC74D00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0231" w:rsidRPr="007B0231" w14:paraId="2F64C0D1" w14:textId="77777777" w:rsidTr="00D91EB5">
        <w:tc>
          <w:tcPr>
            <w:tcW w:w="3060" w:type="dxa"/>
          </w:tcPr>
          <w:p w14:paraId="38B5B007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40" w:type="dxa"/>
          </w:tcPr>
          <w:p w14:paraId="2D2ED197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56" w:type="dxa"/>
            <w:tcBorders>
              <w:bottom w:val="double" w:sz="4" w:space="0" w:color="auto"/>
            </w:tcBorders>
          </w:tcPr>
          <w:p w14:paraId="782B478C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0231" w:rsidRPr="007B0231" w14:paraId="5A9BDE22" w14:textId="77777777" w:rsidTr="00D91EB5">
        <w:tc>
          <w:tcPr>
            <w:tcW w:w="3060" w:type="dxa"/>
            <w:tcBorders>
              <w:left w:val="nil"/>
              <w:bottom w:val="nil"/>
            </w:tcBorders>
          </w:tcPr>
          <w:p w14:paraId="4745EE9D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40" w:type="dxa"/>
            <w:tcBorders>
              <w:right w:val="double" w:sz="4" w:space="0" w:color="auto"/>
            </w:tcBorders>
          </w:tcPr>
          <w:p w14:paraId="60DFCAF5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  <w:r w:rsidRPr="007B0231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25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47A159D" w14:textId="0B4B1173" w:rsidR="007B0231" w:rsidRPr="007B0231" w:rsidRDefault="0036154C" w:rsidP="00E9209C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$4,</w:t>
            </w:r>
            <w:r w:rsidR="00A642CD">
              <w:rPr>
                <w:rFonts w:ascii="Times New Roman" w:hAnsi="Times New Roman" w:cs="Times New Roman"/>
                <w:bCs/>
              </w:rPr>
              <w:t>600</w:t>
            </w:r>
            <w:r>
              <w:rPr>
                <w:rFonts w:ascii="Times New Roman" w:hAnsi="Times New Roman" w:cs="Times New Roman"/>
                <w:bCs/>
              </w:rPr>
              <w:t>.00</w:t>
            </w:r>
          </w:p>
        </w:tc>
      </w:tr>
    </w:tbl>
    <w:p w14:paraId="28A59DBD" w14:textId="77777777" w:rsidR="007B0231" w:rsidRPr="007B0231" w:rsidRDefault="007B0231" w:rsidP="007B0231">
      <w:pPr>
        <w:rPr>
          <w:rFonts w:ascii="Times New Roman" w:hAnsi="Times New Roman" w:cs="Times New Roman"/>
          <w:b/>
          <w:bCs/>
        </w:rPr>
      </w:pPr>
    </w:p>
    <w:p w14:paraId="74A117E6" w14:textId="77777777" w:rsidR="007B0231" w:rsidRPr="007B0231" w:rsidRDefault="007B0231" w:rsidP="007B0231">
      <w:pPr>
        <w:numPr>
          <w:ilvl w:val="2"/>
          <w:numId w:val="1"/>
        </w:numPr>
        <w:ind w:hanging="2700"/>
        <w:rPr>
          <w:rFonts w:ascii="Times New Roman" w:hAnsi="Times New Roman" w:cs="Times New Roman"/>
          <w:b/>
          <w:bCs/>
        </w:rPr>
      </w:pPr>
      <w:r w:rsidRPr="007B0231">
        <w:rPr>
          <w:rFonts w:ascii="Times New Roman" w:hAnsi="Times New Roman" w:cs="Times New Roman"/>
          <w:b/>
          <w:bCs/>
        </w:rPr>
        <w:t xml:space="preserve"> In-Kind Funds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3600"/>
        <w:gridCol w:w="2556"/>
      </w:tblGrid>
      <w:tr w:rsidR="007B0231" w:rsidRPr="007B0231" w14:paraId="58919756" w14:textId="77777777" w:rsidTr="00D91EB5">
        <w:tc>
          <w:tcPr>
            <w:tcW w:w="3600" w:type="dxa"/>
          </w:tcPr>
          <w:p w14:paraId="631ED441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  <w:r w:rsidRPr="007B0231">
              <w:rPr>
                <w:rFonts w:ascii="Times New Roman" w:hAnsi="Times New Roman" w:cs="Times New Roman"/>
                <w:b/>
                <w:bCs/>
              </w:rPr>
              <w:t>Description</w:t>
            </w:r>
          </w:p>
        </w:tc>
        <w:tc>
          <w:tcPr>
            <w:tcW w:w="3600" w:type="dxa"/>
          </w:tcPr>
          <w:p w14:paraId="30C1ABA3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  <w:r w:rsidRPr="007B0231">
              <w:rPr>
                <w:rFonts w:ascii="Times New Roman" w:hAnsi="Times New Roman" w:cs="Times New Roman"/>
                <w:b/>
                <w:bCs/>
              </w:rPr>
              <w:t>Source</w:t>
            </w:r>
          </w:p>
        </w:tc>
        <w:tc>
          <w:tcPr>
            <w:tcW w:w="2556" w:type="dxa"/>
          </w:tcPr>
          <w:p w14:paraId="10E266E2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  <w:r w:rsidRPr="007B0231">
              <w:rPr>
                <w:rFonts w:ascii="Times New Roman" w:hAnsi="Times New Roman" w:cs="Times New Roman"/>
                <w:b/>
                <w:bCs/>
              </w:rPr>
              <w:t>Amount</w:t>
            </w:r>
          </w:p>
        </w:tc>
      </w:tr>
      <w:tr w:rsidR="007B0231" w:rsidRPr="007B0231" w14:paraId="49CF9816" w14:textId="77777777" w:rsidTr="00D91EB5">
        <w:tc>
          <w:tcPr>
            <w:tcW w:w="3600" w:type="dxa"/>
          </w:tcPr>
          <w:p w14:paraId="646790A9" w14:textId="77777777" w:rsidR="007B0231" w:rsidRPr="007B0231" w:rsidRDefault="007B0231" w:rsidP="007B023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0" w:type="dxa"/>
          </w:tcPr>
          <w:p w14:paraId="74259C1A" w14:textId="77777777" w:rsidR="007B0231" w:rsidRPr="007B0231" w:rsidRDefault="007B0231" w:rsidP="007B023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6" w:type="dxa"/>
          </w:tcPr>
          <w:p w14:paraId="61E2832F" w14:textId="77777777" w:rsidR="007B0231" w:rsidRPr="007B0231" w:rsidRDefault="007B0231" w:rsidP="007B0231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7B0231" w:rsidRPr="007B0231" w14:paraId="7C0FF17A" w14:textId="77777777" w:rsidTr="00D91EB5">
        <w:tc>
          <w:tcPr>
            <w:tcW w:w="3600" w:type="dxa"/>
          </w:tcPr>
          <w:p w14:paraId="3C0A610E" w14:textId="77777777" w:rsidR="007B0231" w:rsidRPr="007B0231" w:rsidRDefault="007B0231" w:rsidP="007B023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0" w:type="dxa"/>
          </w:tcPr>
          <w:p w14:paraId="753A207D" w14:textId="77777777" w:rsidR="007B0231" w:rsidRPr="007B0231" w:rsidRDefault="007B0231" w:rsidP="007B023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6" w:type="dxa"/>
            <w:tcBorders>
              <w:bottom w:val="double" w:sz="4" w:space="0" w:color="auto"/>
            </w:tcBorders>
          </w:tcPr>
          <w:p w14:paraId="51FD4369" w14:textId="77777777" w:rsidR="007B0231" w:rsidRPr="007B0231" w:rsidRDefault="007B0231" w:rsidP="007B0231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7B0231" w:rsidRPr="007B0231" w14:paraId="796D7A5A" w14:textId="77777777" w:rsidTr="00D91EB5">
        <w:tc>
          <w:tcPr>
            <w:tcW w:w="3600" w:type="dxa"/>
            <w:tcBorders>
              <w:left w:val="nil"/>
              <w:bottom w:val="nil"/>
            </w:tcBorders>
          </w:tcPr>
          <w:p w14:paraId="0AAFC976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00" w:type="dxa"/>
            <w:tcBorders>
              <w:right w:val="double" w:sz="4" w:space="0" w:color="auto"/>
            </w:tcBorders>
          </w:tcPr>
          <w:p w14:paraId="14D07C53" w14:textId="77777777" w:rsidR="007B0231" w:rsidRPr="007B0231" w:rsidRDefault="007B0231" w:rsidP="007B0231">
            <w:pPr>
              <w:rPr>
                <w:rFonts w:ascii="Times New Roman" w:hAnsi="Times New Roman" w:cs="Times New Roman"/>
                <w:b/>
                <w:bCs/>
              </w:rPr>
            </w:pPr>
            <w:r w:rsidRPr="007B0231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25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3E486F" w14:textId="77777777" w:rsidR="007B0231" w:rsidRPr="007B0231" w:rsidRDefault="007B0231" w:rsidP="007B0231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</w:tbl>
    <w:p w14:paraId="77FBB917" w14:textId="77777777" w:rsidR="00321CA1" w:rsidRPr="00321CA1" w:rsidRDefault="00321CA1" w:rsidP="00E55E5C">
      <w:pPr>
        <w:rPr>
          <w:sz w:val="20"/>
          <w:szCs w:val="20"/>
        </w:rPr>
      </w:pPr>
      <w:r w:rsidRPr="00321CA1">
        <w:rPr>
          <w:b/>
        </w:rPr>
        <w:t>NOTE:</w:t>
      </w:r>
      <w:r>
        <w:t xml:space="preserve">  </w:t>
      </w:r>
    </w:p>
    <w:sectPr w:rsidR="00321CA1" w:rsidRPr="00321CA1" w:rsidSect="007B0231">
      <w:pgSz w:w="12240" w:h="15840"/>
      <w:pgMar w:top="720" w:right="72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96D93"/>
    <w:multiLevelType w:val="hybridMultilevel"/>
    <w:tmpl w:val="26CCB138"/>
    <w:lvl w:ilvl="0" w:tplc="283259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4835B8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19173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231"/>
    <w:rsid w:val="00001BDF"/>
    <w:rsid w:val="000807BD"/>
    <w:rsid w:val="000A0717"/>
    <w:rsid w:val="000B1300"/>
    <w:rsid w:val="002139C7"/>
    <w:rsid w:val="00321CA1"/>
    <w:rsid w:val="00354A73"/>
    <w:rsid w:val="0036154C"/>
    <w:rsid w:val="003E1128"/>
    <w:rsid w:val="00455FEF"/>
    <w:rsid w:val="004F78BF"/>
    <w:rsid w:val="005145EB"/>
    <w:rsid w:val="005B3BE1"/>
    <w:rsid w:val="005D17BB"/>
    <w:rsid w:val="006739E3"/>
    <w:rsid w:val="006D3DE8"/>
    <w:rsid w:val="00735F78"/>
    <w:rsid w:val="00774363"/>
    <w:rsid w:val="007B0231"/>
    <w:rsid w:val="007E26EF"/>
    <w:rsid w:val="0082169E"/>
    <w:rsid w:val="0093660E"/>
    <w:rsid w:val="00A019C7"/>
    <w:rsid w:val="00A642CD"/>
    <w:rsid w:val="00AC3879"/>
    <w:rsid w:val="00AC51FB"/>
    <w:rsid w:val="00B01F40"/>
    <w:rsid w:val="00B05AB4"/>
    <w:rsid w:val="00B24100"/>
    <w:rsid w:val="00BF3717"/>
    <w:rsid w:val="00C23931"/>
    <w:rsid w:val="00C405D5"/>
    <w:rsid w:val="00D47680"/>
    <w:rsid w:val="00E55E5C"/>
    <w:rsid w:val="00E839AB"/>
    <w:rsid w:val="00E9209C"/>
    <w:rsid w:val="00EF6BFB"/>
    <w:rsid w:val="00F904DC"/>
    <w:rsid w:val="00FD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91AAF4"/>
  <w15:docId w15:val="{CACE9B09-03B2-46A8-A0EE-8238A9996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caps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BDF"/>
    <w:rPr>
      <w:cap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FD53E1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caps/>
    </w:rPr>
  </w:style>
  <w:style w:type="paragraph" w:styleId="EnvelopeReturn">
    <w:name w:val="envelope return"/>
    <w:basedOn w:val="Normal"/>
    <w:uiPriority w:val="99"/>
    <w:semiHidden/>
    <w:unhideWhenUsed/>
    <w:rsid w:val="00FD53E1"/>
    <w:rPr>
      <w:rFonts w:eastAsiaTheme="majorEastAsia" w:cstheme="majorBidi"/>
      <w: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689</Characters>
  <Application>Microsoft Office Word</Application>
  <DocSecurity>4</DocSecurity>
  <Lines>36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Barr, Lori</dc:creator>
  <cp:lastModifiedBy>Lewis, Pam</cp:lastModifiedBy>
  <cp:revision>2</cp:revision>
  <cp:lastPrinted>2023-06-09T17:42:00Z</cp:lastPrinted>
  <dcterms:created xsi:type="dcterms:W3CDTF">2026-05-29T18:04:00Z</dcterms:created>
  <dcterms:modified xsi:type="dcterms:W3CDTF">2026-05-29T18:04:00Z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e93c1d9abf21a782827a2f872c960f340ecbbe5bf321d7023fb283ac3c0ae732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2026-05-29T18:04:38Z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f3fe19da-447d-4550-8870-432d63594715</vt:lpwstr>
  </property>
  <property fmtid="{D5CDD505-2E9C-101B-9397-08002B2CF9AE}" pid="8" name="MSIP_Label_defa4170-0d19-0005-0004-bc88714345d2_ActionId">
    <vt:lpwstr>a75b2895-bc00-4957-a1f4-d7d37bdbe308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</Properties>
</file>